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775" w:rsidRDefault="00E71775" w:rsidP="00E71775">
      <w:bookmarkStart w:id="0" w:name="_GoBack"/>
      <w:bookmarkEnd w:id="0"/>
    </w:p>
    <w:p w:rsidR="00E71775" w:rsidRDefault="00E71775" w:rsidP="00E71775"/>
    <w:p w:rsidR="00E71775" w:rsidRDefault="00E71775" w:rsidP="00E71775">
      <w:r>
        <w:t>BAB I. Penyelenggaraan Pelayanan Puskesmas (PPP)</w:t>
      </w:r>
    </w:p>
    <w:p w:rsidR="00E71775" w:rsidRDefault="00E71775" w:rsidP="00E71775">
      <w:r>
        <w:t>Standar</w:t>
      </w:r>
    </w:p>
    <w:p w:rsidR="00E71775" w:rsidRDefault="00E71775" w:rsidP="00E71775">
      <w:r>
        <w:t>1.1. Analisis Kebutuhan Masyarakat dan Perencanaan Puskesmas</w:t>
      </w:r>
    </w:p>
    <w:p w:rsidR="00E71775" w:rsidRDefault="00E71775" w:rsidP="00E71775">
      <w:r>
        <w:t xml:space="preserve">Kebutuhan masyarakat </w:t>
      </w:r>
      <w:proofErr w:type="gramStart"/>
      <w:r>
        <w:t>akan</w:t>
      </w:r>
      <w:proofErr w:type="gramEnd"/>
      <w:r>
        <w:t xml:space="preserve"> pelayanan Puskesmas diidentifikasi dan tercermin dalam Upaya Puskesmas. </w:t>
      </w:r>
      <w:proofErr w:type="gramStart"/>
      <w:r>
        <w:t>Peluang untuk pengembangan dan peningkatan pelayanan diidentifikasi dan dituangkan dalam perencanaan dan pelaksanaan kegiatan.</w:t>
      </w:r>
      <w:proofErr w:type="gramEnd"/>
    </w:p>
    <w:p w:rsidR="00E71775" w:rsidRDefault="00E71775" w:rsidP="00E71775">
      <w:r>
        <w:t xml:space="preserve">Kriteria </w:t>
      </w:r>
    </w:p>
    <w:p w:rsidR="00E71775" w:rsidRDefault="00E71775" w:rsidP="00E71775">
      <w:r>
        <w:t xml:space="preserve">Di Puskesmas ditetapkan jenis-jenis pelayanan yang disediakan bagi masyarakat dan dilakukan kerja </w:t>
      </w:r>
      <w:proofErr w:type="gramStart"/>
      <w:r>
        <w:t>sama</w:t>
      </w:r>
      <w:proofErr w:type="gramEnd"/>
      <w:r>
        <w:t xml:space="preserve"> untuk mengidentifikasi dan merespon kebutuhan dan harapan masyarakat akan pelayanan Puskesmas yang dituangkan dalam perencanaan.</w:t>
      </w:r>
    </w:p>
    <w:p w:rsidR="00E71775" w:rsidRDefault="00E71775" w:rsidP="00E71775">
      <w:r>
        <w:t>Maksud dan Tujuan:</w:t>
      </w:r>
    </w:p>
    <w:p w:rsidR="00E71775" w:rsidRDefault="00E71775" w:rsidP="00E71775">
      <w:r>
        <w:t>Pukesmas sebagai penyedia pelayanan kesehatan dasar perlu menetapkan jenis-jenis pelayanan yang disediakan bagi masyarakat sesuai dengan kebutuhan masyarakat dan permasalahan kesehatan yang ada di wilayah kerjanya dengan mendapatkan masukan dari masyarakat melalui proses pemberdayaan masyarakat.</w:t>
      </w:r>
    </w:p>
    <w:p w:rsidR="00E71775" w:rsidRDefault="00E71775" w:rsidP="00E71775">
      <w:proofErr w:type="gramStart"/>
      <w:r>
        <w:t>Penilaian kebutuhan masyarakat dilakukan dengan melakukan pertemuan dengan tokoh-tokoh masyarakat dan sektor terkait dan kegiatan survei mawas diri, serta memperhatikan data surveilans untuk kemudian dilakukan analisis kesehatan komunitas (community health analysis) yang menjadi bahan untuk penyusunan rencana Puskesmas.</w:t>
      </w:r>
      <w:proofErr w:type="gramEnd"/>
    </w:p>
    <w:p w:rsidR="00E71775" w:rsidRDefault="00E71775" w:rsidP="00E71775">
      <w:r>
        <w:t>Rencana Puskesmas dituangkan dalam bentuk rencana lima tahunan dan rencana tahunan berupa Rencana Usulan Kegiatan untuk anggaran tahun berikut dan Rencana Pelaksanaan Kegiatan untuk anggaran tahun berjalan, yang diuraikan lebih lanjut dalam rencana kegiatan bulanan, baik untuk kegiatan promotif, preventif, kuratif dan rehabilitatif.</w:t>
      </w:r>
    </w:p>
    <w:p w:rsidR="00E71775" w:rsidRDefault="00E71775" w:rsidP="00E71775">
      <w:proofErr w:type="gramStart"/>
      <w:r>
        <w:t>Dalam penyusunan rencana usulan kegiatan memperhatikan siklus perencanaan yang ada di daerah melalui mekanisme musrenbang desa, kecamatan, kabupaten, dengan memperhatikan potensi daerah masing-masing dan waktu pelaksanaan musrenbang.</w:t>
      </w:r>
      <w:proofErr w:type="gramEnd"/>
    </w:p>
    <w:p w:rsidR="00E71775" w:rsidRDefault="00E71775" w:rsidP="00E71775">
      <w:proofErr w:type="gramStart"/>
      <w:r>
        <w:t>Bagi Puskesmas yang ditetapkan sebagai PPK-BLUD harus menyusun rencana strategi bisnis dan rencana bisnis anggaran, sesuai dengan ketentuan peraturan perundangan tentang PPK-BLUD.</w:t>
      </w:r>
      <w:proofErr w:type="gramEnd"/>
    </w:p>
    <w:p w:rsidR="001475E2" w:rsidRDefault="001475E2" w:rsidP="00E71775"/>
    <w:p w:rsidR="001475E2" w:rsidRDefault="001475E2" w:rsidP="00E71775"/>
    <w:p w:rsidR="00E71775" w:rsidRDefault="00E71775" w:rsidP="00E71775">
      <w:r>
        <w:lastRenderedPageBreak/>
        <w:t>Elemen Penilaian:</w:t>
      </w:r>
    </w:p>
    <w:p w:rsidR="00E71775" w:rsidRDefault="00E71775" w:rsidP="00E71775">
      <w:r>
        <w:t>Ditetapkan jenis-jenis pelayanan yang disediakan berdasarkan prioritas</w:t>
      </w:r>
    </w:p>
    <w:p w:rsidR="00E71775" w:rsidRDefault="00E71775" w:rsidP="00E71775">
      <w:proofErr w:type="gramStart"/>
      <w:r>
        <w:t>Tersedia informasi tentang jenis pelayanan dan jadwal pelayanan.</w:t>
      </w:r>
      <w:proofErr w:type="gramEnd"/>
    </w:p>
    <w:p w:rsidR="00E71775" w:rsidRDefault="00E71775" w:rsidP="00E71775">
      <w:proofErr w:type="gramStart"/>
      <w:r>
        <w:t>Ada upaya untuk menjalin komunikasi dengan masyarakat.</w:t>
      </w:r>
      <w:proofErr w:type="gramEnd"/>
    </w:p>
    <w:p w:rsidR="00E71775" w:rsidRDefault="00E71775" w:rsidP="00E71775">
      <w:proofErr w:type="gramStart"/>
      <w:r>
        <w:t>Ada Informasi tentang kebutuhan dan harapan masyarakat yang dikumpulkan melalui survey atau kegiatan lainnya.</w:t>
      </w:r>
      <w:proofErr w:type="gramEnd"/>
    </w:p>
    <w:p w:rsidR="00E71775" w:rsidRDefault="00E71775" w:rsidP="00E71775">
      <w:proofErr w:type="gramStart"/>
      <w:r>
        <w:t>Ada perencanaan Puskesmas yang disusun berdasarkan analisis kebutuhan masyarakat dengan melibatkan masyarakat dan sektor terkait yang bersifat komprehensif, meliputi promotif, preventif, kuratif, dan rehabilitatif.</w:t>
      </w:r>
      <w:proofErr w:type="gramEnd"/>
    </w:p>
    <w:p w:rsidR="00E71775" w:rsidRDefault="00E71775" w:rsidP="00E71775">
      <w:r>
        <w:t>Pimpinan Puskesmas, Penanggungjawab, dan Pelaksana Kegiatan menyelaraskan antara kebutuhan dan harapan masyarakat dengan visi, misi, fungsi dan tugas pokok Puskesmas</w:t>
      </w:r>
    </w:p>
    <w:p w:rsidR="00E71775" w:rsidRDefault="00E71775" w:rsidP="00E71775"/>
    <w:p w:rsidR="00E71775" w:rsidRDefault="00E71775" w:rsidP="00E71775">
      <w:r>
        <w:t>Kriteria</w:t>
      </w:r>
    </w:p>
    <w:p w:rsidR="00E71775" w:rsidRDefault="00E71775" w:rsidP="00E71775">
      <w:proofErr w:type="gramStart"/>
      <w:r>
        <w:t>Dilakukan pembahasan bersama dengan masyarakat secara proaktif untuk mengetahui dan menanggapi respons masyarakat terhadap mutu dan kinerja pelayanan, untuk meningkatkan kepuasan masyarakat terhadap pelayanan, pelaksanaan upaya Puskesmas, dan terhadap sarana prasarana pelayanan yang disediakan oleh Puskesmas.</w:t>
      </w:r>
      <w:proofErr w:type="gramEnd"/>
    </w:p>
    <w:p w:rsidR="00E71775" w:rsidRDefault="00E71775" w:rsidP="00E71775">
      <w:r>
        <w:t>Maksud dan Tujuan:</w:t>
      </w:r>
    </w:p>
    <w:p w:rsidR="00E71775" w:rsidRDefault="00E71775" w:rsidP="00E71775">
      <w:proofErr w:type="gramStart"/>
      <w:r>
        <w:t>Mutu dan Kinerja Pelayanan perlu diupayakan untuk ditingkatkan secara berkesinambungan, oleh karena itu umpan balik dari masyarakat dan pengguna pelayanan Puskesmas secara aktif diidentifikasi sebagai bahan untuk penyempurnaan pelayanan Puskesmas.</w:t>
      </w:r>
      <w:proofErr w:type="gramEnd"/>
    </w:p>
    <w:p w:rsidR="00E71775" w:rsidRDefault="00E71775" w:rsidP="00E71775">
      <w:proofErr w:type="gramStart"/>
      <w:r>
        <w:t>Pembahasan dengan masyarakat dapat dilakukan melalui survey mawas diri (SMD), musyawarah masyarakat desa (MMD), maupun pertemuan-pertemuan konsultatif dengan masyarakat.</w:t>
      </w:r>
      <w:proofErr w:type="gramEnd"/>
    </w:p>
    <w:p w:rsidR="00E71775" w:rsidRDefault="00E71775" w:rsidP="00E71775"/>
    <w:p w:rsidR="00E71775" w:rsidRDefault="00E71775" w:rsidP="00E71775">
      <w:r>
        <w:t>Elemen Penilaian:</w:t>
      </w:r>
    </w:p>
    <w:p w:rsidR="00E71775" w:rsidRDefault="00E71775" w:rsidP="00E71775">
      <w:r>
        <w:t>Pengguna pelayanan diikut sertakan secara aktif untuk memberikan umpan balik tentang mutu dan kinerja pelayanan dan kepuasan terhadap pelayanan Puskesmas</w:t>
      </w:r>
    </w:p>
    <w:p w:rsidR="00E71775" w:rsidRDefault="00E71775" w:rsidP="00E71775">
      <w:r>
        <w:t>Ada proses identifikasi terhadap tanggapan masyarakat tentang mutu pelayanan</w:t>
      </w:r>
    </w:p>
    <w:p w:rsidR="00E71775" w:rsidRDefault="00E71775" w:rsidP="00E71775">
      <w:proofErr w:type="gramStart"/>
      <w:r>
        <w:t>Ada upaya menanggapi harapan masyarakat terhadap mutu pelayanan dalam rangka memberikan kepuasan bagi pengguna pelayanan.</w:t>
      </w:r>
      <w:proofErr w:type="gramEnd"/>
    </w:p>
    <w:p w:rsidR="00E71775" w:rsidRDefault="00E71775" w:rsidP="00E71775"/>
    <w:p w:rsidR="00E71775" w:rsidRDefault="00E71775" w:rsidP="00E71775">
      <w:r>
        <w:t>Kriteria</w:t>
      </w:r>
    </w:p>
    <w:p w:rsidR="00E71775" w:rsidRDefault="00E71775" w:rsidP="00E71775">
      <w:r>
        <w:t xml:space="preserve">Peluang pengembangan dalam penyelenggaraan upaya Puskesmas dan pelayanan diidentifikasi dan ditanggapi secara inovatif </w:t>
      </w:r>
    </w:p>
    <w:p w:rsidR="00E71775" w:rsidRDefault="00E71775" w:rsidP="00E71775">
      <w:r>
        <w:t>Maksud dan Tujuan:</w:t>
      </w:r>
    </w:p>
    <w:p w:rsidR="00E71775" w:rsidRDefault="00E71775" w:rsidP="00E71775">
      <w:r>
        <w:t>Kebutuhan masyarakat akan pelayanan kesehatan tidak sama antara daerah yang satu dengan daerah yang lain, prioritas masalah kesehatan dapat berbeda antar daerah, oleh karena itu untuk mengembangkan pelayanan yang diselenggarakan oleh Puskesmas perlu diidentifikasi peluang-peluang pengembangan Upaya/Kegiatan Puskesmas maupun perbaikan mutu dan kinerja.</w:t>
      </w:r>
    </w:p>
    <w:p w:rsidR="00E71775" w:rsidRDefault="00E71775" w:rsidP="00E71775"/>
    <w:p w:rsidR="00E71775" w:rsidRDefault="00E71775" w:rsidP="00E71775">
      <w:r>
        <w:t>Elemen Penilaian:</w:t>
      </w:r>
    </w:p>
    <w:p w:rsidR="00E71775" w:rsidRDefault="00E71775" w:rsidP="00E71775">
      <w:r>
        <w:t>Peluang pengembangan dalam penyelenggaraan upaya Puskesmas dan pelayanan diidentifikasi dan ditanggapi untuk perbaikan</w:t>
      </w:r>
    </w:p>
    <w:p w:rsidR="00E71775" w:rsidRDefault="00E71775" w:rsidP="00E71775">
      <w:r>
        <w:t>Didorong adanya inovasi dalam pengembangan pelayanan, dan diupayakan pemenuhan kebutuhan sumber daya</w:t>
      </w:r>
    </w:p>
    <w:p w:rsidR="00E71775" w:rsidRDefault="00E71775" w:rsidP="00E71775">
      <w:proofErr w:type="gramStart"/>
      <w:r>
        <w:t>Mekanisme kerja dan teknologi diterapkan dalam pelayanan untuk memperbaiki mutu pelayanan dalam rangka untuk memberikan kepuasan terhadap pengguna pelayanan.</w:t>
      </w:r>
      <w:proofErr w:type="gramEnd"/>
    </w:p>
    <w:p w:rsidR="00E71775" w:rsidRDefault="00E71775" w:rsidP="00E71775">
      <w:r>
        <w:t>Kriteria</w:t>
      </w:r>
    </w:p>
    <w:p w:rsidR="00E71775" w:rsidRDefault="00E71775" w:rsidP="00E71775">
      <w:r>
        <w:t>Perencanaan Operasional Puskesmas disusun secara terintegrasi berdasarkan visi, misi, tujuan Puskesmas, dan perencanaan stratejik Dinas Kesehatan Kabupaten/Kota</w:t>
      </w:r>
    </w:p>
    <w:p w:rsidR="00E71775" w:rsidRDefault="00E71775" w:rsidP="00E71775">
      <w:r>
        <w:t>Maksud dan Tujuan:</w:t>
      </w:r>
    </w:p>
    <w:p w:rsidR="00E71775" w:rsidRDefault="00E71775" w:rsidP="00E71775">
      <w:proofErr w:type="gramStart"/>
      <w:r>
        <w:t>Berdasarkan hasil analisis kebutuhan masyarakat dan analisis kesehatan masyarakat, Puskesmas bersama dengan sektor terkait dan masayarakat menyusun Rencana Lima Tahunan (rencana strategik).</w:t>
      </w:r>
      <w:proofErr w:type="gramEnd"/>
      <w:r>
        <w:t xml:space="preserve"> Berdasarkan rencana lima tahunan tersebut, Puskesmas menyusun Rencana Operasional Puskesmas yang dituangkan dalam Rencana Usulan Kegiatan (RUK) untuk periode tahun yang akan datang yang merupakan usulan ke Dinas Kesehatan Kabupaten, dan menyusun Rencana Pelaksanaan Kegiatan (RPK) untuk tahun berjalan berdasarkan anggaran yang tersedia untuk tahun tersebut.</w:t>
      </w:r>
    </w:p>
    <w:p w:rsidR="00E71775" w:rsidRDefault="00E71775" w:rsidP="00E71775">
      <w:r>
        <w:t xml:space="preserve">Rencana Usulan Kegiatan (RUK) disusun secara terintegrasi melalui pembentukan </w:t>
      </w:r>
      <w:proofErr w:type="gramStart"/>
      <w:r>
        <w:t>tim</w:t>
      </w:r>
      <w:proofErr w:type="gramEnd"/>
      <w:r>
        <w:t xml:space="preserve"> Perencanaan Tingkat Puskesmas (Tim PTP), yang akan dibahas dalam musrenbangdes dan musrenbang kecamatan untuk kemudian diusulkan ke Dinas Kesehatan Kabupaten/Kota.</w:t>
      </w:r>
    </w:p>
    <w:p w:rsidR="00E71775" w:rsidRDefault="00E71775" w:rsidP="00E71775"/>
    <w:p w:rsidR="00E71775" w:rsidRDefault="00E71775" w:rsidP="00E71775"/>
    <w:p w:rsidR="00E71775" w:rsidRDefault="00E71775" w:rsidP="00E71775">
      <w:r>
        <w:t>Elemen Penilaian:</w:t>
      </w:r>
    </w:p>
    <w:p w:rsidR="00E71775" w:rsidRDefault="00E71775" w:rsidP="00E71775">
      <w:proofErr w:type="gramStart"/>
      <w:r>
        <w:t>Ada Rencana Usulan Kegiatan (RUK) disusun berdasarkan Rencana Lima Tahunan Puskesmas, melalui analisis kebutuhan masayarakat.</w:t>
      </w:r>
      <w:proofErr w:type="gramEnd"/>
    </w:p>
    <w:p w:rsidR="00E71775" w:rsidRDefault="00E71775" w:rsidP="00E71775">
      <w:proofErr w:type="gramStart"/>
      <w:r>
        <w:t>Ada Rencana Pelaksanaan Kegiatan (RPK) Puskesmas sesuai dengan anggaran yang ditetapkan oleh Dinas Kesehatan Kabupaten untuk tahun berjalan.</w:t>
      </w:r>
      <w:proofErr w:type="gramEnd"/>
    </w:p>
    <w:p w:rsidR="00E71775" w:rsidRDefault="00E71775" w:rsidP="00E71775">
      <w:r>
        <w:t>Penyusunan RUK dan RPK dilakukan secara lintas program dan lintas sektoral.</w:t>
      </w:r>
    </w:p>
    <w:p w:rsidR="00E71775" w:rsidRDefault="00E71775" w:rsidP="00E71775">
      <w:proofErr w:type="gramStart"/>
      <w:r>
        <w:t>RUK dan RPK merupakan rencana terintegrasi dari berbagai Upaya Puskesmas.</w:t>
      </w:r>
      <w:proofErr w:type="gramEnd"/>
    </w:p>
    <w:p w:rsidR="00E71775" w:rsidRDefault="00E71775" w:rsidP="00E71775">
      <w:proofErr w:type="gramStart"/>
      <w:r>
        <w:t>Ada kesesuaian antara Rencanaan Pelaksanaan Kegiatan (RPK) dengan Rencana Usulan kegiatan (RUK) dan Rencana Lima Tahunan Puskesmas.</w:t>
      </w:r>
      <w:proofErr w:type="gramEnd"/>
    </w:p>
    <w:p w:rsidR="00E71775" w:rsidRDefault="00E71775" w:rsidP="00E71775"/>
    <w:p w:rsidR="00E71775" w:rsidRDefault="00E71775" w:rsidP="00E71775"/>
    <w:p w:rsidR="00E71775" w:rsidRDefault="00E71775" w:rsidP="00E71775">
      <w:r>
        <w:t>Kriteria</w:t>
      </w:r>
    </w:p>
    <w:p w:rsidR="00E71775" w:rsidRDefault="00E71775" w:rsidP="00E71775">
      <w:proofErr w:type="gramStart"/>
      <w:r>
        <w:t>Pimpinan Puskesmas dan Penanggungjawab Upaya Puskesmas   wajib memonitor pelaksanaan dan pencapaian pelaksanaan pelayanan dan Upaya Puskesmas dan mengambil langkah tindak lanjut untuk revisi/perbaikan rencana bila diperlukan.</w:t>
      </w:r>
      <w:proofErr w:type="gramEnd"/>
    </w:p>
    <w:p w:rsidR="00E71775" w:rsidRDefault="00E71775" w:rsidP="00E71775">
      <w:r>
        <w:t>Maksud dan Tujuan</w:t>
      </w:r>
    </w:p>
    <w:p w:rsidR="00E71775" w:rsidRDefault="00E71775" w:rsidP="00E71775">
      <w:proofErr w:type="gramStart"/>
      <w:r>
        <w:t>Perubahan rencana operasional dimungkinkan apabila terjadi perubahan kebijakan pemerintah tentang Upaya/Kegiatan Puskesmas maupun dari hasil monitoring dan pencapaian Upaya/Kegiatan Puskesmas.</w:t>
      </w:r>
      <w:proofErr w:type="gramEnd"/>
      <w:r>
        <w:t xml:space="preserve"> </w:t>
      </w:r>
      <w:proofErr w:type="gramStart"/>
      <w:r>
        <w:t>Revisi terhadap rencana harus dilakukan dengan alasan yang tepat sebagai upaya pencapaian yang optimal dari kinerja Puskesmas.</w:t>
      </w:r>
      <w:proofErr w:type="gramEnd"/>
    </w:p>
    <w:p w:rsidR="00E71775" w:rsidRDefault="00E71775" w:rsidP="00E71775"/>
    <w:p w:rsidR="00E71775" w:rsidRDefault="00E71775" w:rsidP="00E71775">
      <w:r>
        <w:t>Elemen penilaian:</w:t>
      </w:r>
    </w:p>
    <w:p w:rsidR="00E71775" w:rsidRDefault="00E71775" w:rsidP="00E71775">
      <w:r>
        <w:t xml:space="preserve">Ada mekanisme monitoring yang dilakukan oleh Pimpinan Puskesmas dan Penanggungjawab Upaya Puskesmas untuk menjamin bahwa pelaksana </w:t>
      </w:r>
      <w:proofErr w:type="gramStart"/>
      <w:r>
        <w:t>akan</w:t>
      </w:r>
      <w:proofErr w:type="gramEnd"/>
      <w:r>
        <w:t xml:space="preserve"> melaksanakan kegiatan sesuai dengan perencanaan operasional.</w:t>
      </w:r>
    </w:p>
    <w:p w:rsidR="00E71775" w:rsidRDefault="00E71775" w:rsidP="00E71775">
      <w:r>
        <w:t>Ada indikator yang digunakan untuk monitoring dan menilai proses pelaksanaan dan pencapaian hasil pelayanan.</w:t>
      </w:r>
    </w:p>
    <w:p w:rsidR="00E71775" w:rsidRDefault="00E71775" w:rsidP="00E71775">
      <w:proofErr w:type="gramStart"/>
      <w:r>
        <w:t>Ada mekanisme untuk melaksanakan monitoring penyelenggaraan pelayanan dan tindaklanjutnya baik oleh Pimpinan Puskesmas maupun Penanggungjawab Upaya Puskesmas.</w:t>
      </w:r>
      <w:proofErr w:type="gramEnd"/>
    </w:p>
    <w:p w:rsidR="00E71775" w:rsidRDefault="00E71775" w:rsidP="00E71775">
      <w:proofErr w:type="gramStart"/>
      <w:r>
        <w:lastRenderedPageBreak/>
        <w:t>Ada mekanisme untuk melakukan revisi terhadap perencanaan operasional jika diperlukan berdasarkan hasil monitoring pencapaian kegiatan dan bila ada perubahan kebijakan pemerintah.</w:t>
      </w:r>
      <w:proofErr w:type="gramEnd"/>
    </w:p>
    <w:p w:rsidR="00E71775" w:rsidRDefault="00E71775" w:rsidP="00E71775"/>
    <w:p w:rsidR="00E71775" w:rsidRDefault="00E71775" w:rsidP="00E71775">
      <w:r>
        <w:t>Standar</w:t>
      </w:r>
    </w:p>
    <w:p w:rsidR="00E71775" w:rsidRDefault="00E71775" w:rsidP="00E71775">
      <w:r>
        <w:t>1.2. Akses dan Pelaksanaan Kegiatan</w:t>
      </w:r>
    </w:p>
    <w:p w:rsidR="00E71775" w:rsidRDefault="00E71775" w:rsidP="00E71775">
      <w:proofErr w:type="gramStart"/>
      <w:r>
        <w:t>Strategi perbaikan yang berkesinambungan diterapkan agar penyelenggaraan pelayanan tepat waktu, dilakukan secara profesional dan memenuhi kebutuhan dan harapan masyarakat, serta tujuan Puskesmas.</w:t>
      </w:r>
      <w:proofErr w:type="gramEnd"/>
    </w:p>
    <w:p w:rsidR="00E71775" w:rsidRDefault="00E71775" w:rsidP="00E71775">
      <w:r>
        <w:t>Kriteria</w:t>
      </w:r>
    </w:p>
    <w:p w:rsidR="00E71775" w:rsidRDefault="00E71775" w:rsidP="00E71775">
      <w:r>
        <w:t>Jenis-jenis pelayanan Puskesmas memenuhi kebutuhan dan harapan pengguna pelayanan dan masyarakat,</w:t>
      </w:r>
    </w:p>
    <w:p w:rsidR="00E71775" w:rsidRDefault="00E71775" w:rsidP="00E71775">
      <w:r>
        <w:t>Maksud dan Tujuan:</w:t>
      </w:r>
    </w:p>
    <w:p w:rsidR="00E71775" w:rsidRDefault="00E71775" w:rsidP="00E71775">
      <w:proofErr w:type="gramStart"/>
      <w:r>
        <w:t>Puskesmas sebagai sarana pelayanan kesehatan dasar wajib menyediakan pelayanan kesehatan sesuai dengan Pedoman dari Kementerian Kesehatan dengan memerhatikan kebutuhan dan harapan masyarakat.</w:t>
      </w:r>
      <w:proofErr w:type="gramEnd"/>
      <w:r>
        <w:t xml:space="preserve"> </w:t>
      </w:r>
      <w:proofErr w:type="gramStart"/>
      <w:r>
        <w:t>Jenis-jenis pelayanan yang disediakan perlu diketahui dan dimanfaatkan secara optimal oleh masyarakat.</w:t>
      </w:r>
      <w:proofErr w:type="gramEnd"/>
    </w:p>
    <w:p w:rsidR="00E71775" w:rsidRDefault="00E71775" w:rsidP="00E71775">
      <w:r>
        <w:t>Elemen Penilaian:</w:t>
      </w:r>
    </w:p>
    <w:p w:rsidR="00E71775" w:rsidRDefault="00E71775" w:rsidP="00E71775">
      <w:r>
        <w:t>Ditetapkan jenis-jenis pelayanan sesuai dengan Pedoman dari Kementerian Kesehatan untuk memenuhi kebutuhan dan harapan masyarakat</w:t>
      </w:r>
    </w:p>
    <w:p w:rsidR="00E71775" w:rsidRDefault="00E71775" w:rsidP="00E71775">
      <w:proofErr w:type="gramStart"/>
      <w:r>
        <w:t>Pengguna pelayanan mengetahui jenis-jenis pelayanan yang disediakan oleh Puskesmas dan pengguna pelayanan memanfaatkan jenis-jenis pelayanan yang disediakan oleh Puskesmas.</w:t>
      </w:r>
      <w:proofErr w:type="gramEnd"/>
    </w:p>
    <w:p w:rsidR="00E71775" w:rsidRDefault="00E71775" w:rsidP="00E71775"/>
    <w:p w:rsidR="00E71775" w:rsidRDefault="00E71775" w:rsidP="00E71775">
      <w:r>
        <w:t>Kriteria</w:t>
      </w:r>
    </w:p>
    <w:p w:rsidR="00E71775" w:rsidRDefault="00E71775" w:rsidP="00E71775">
      <w:proofErr w:type="gramStart"/>
      <w:r>
        <w:t>Seluruh jajaran Puskesmas dan masyarakat memperoleh informasi yang memadai tentang kegiatan-kegiatan Puskesmas sesuai dengan perencanaan yang disusun.</w:t>
      </w:r>
      <w:proofErr w:type="gramEnd"/>
    </w:p>
    <w:p w:rsidR="00E71775" w:rsidRDefault="00E71775" w:rsidP="00E71775">
      <w:r>
        <w:t>Maksud dan Tujuan:</w:t>
      </w:r>
    </w:p>
    <w:p w:rsidR="00E71775" w:rsidRDefault="00E71775" w:rsidP="00E71775">
      <w:r>
        <w:t>Pelayanan yang disediakan oleh Puskesmas perlu diketahui oleh masyarakat sebagai pengguna pelayanan dan oleh lintas program dan sektor terkait untuk meningkatkan kerjasama dan saling memberi dukungan dalam penyelenggaraan program kesehatan dan yang terkait dengan kesehatan untuk mengupayakan pembangunan yang berwawasan kesehatan.</w:t>
      </w:r>
    </w:p>
    <w:p w:rsidR="00E71775" w:rsidRDefault="00E71775" w:rsidP="00E71775"/>
    <w:p w:rsidR="00E71775" w:rsidRDefault="00E71775" w:rsidP="00E71775"/>
    <w:p w:rsidR="00E71775" w:rsidRDefault="00E71775" w:rsidP="00E71775">
      <w:r>
        <w:t>Elemen Penilaian:</w:t>
      </w:r>
    </w:p>
    <w:p w:rsidR="00E71775" w:rsidRDefault="00E71775" w:rsidP="00E71775">
      <w:r>
        <w:t>Masyarakat dan pihak terkait baik lintas program maupun lintas sektoral mendapat informasi yang memadai tentang tujuan, sasaran, tugas pokok, fungsi dan kegiatan Puskesmas</w:t>
      </w:r>
    </w:p>
    <w:p w:rsidR="00E71775" w:rsidRDefault="00E71775" w:rsidP="00E71775">
      <w:proofErr w:type="gramStart"/>
      <w:r>
        <w:t>Ada penyampaian informasi dan sosialisasi yang jelas dan tepat berkaitan dengan program kesehatan dan pelayanan yang disediakan oleh Puskesmas kepada masyarakat dan pihak terkait.</w:t>
      </w:r>
      <w:proofErr w:type="gramEnd"/>
    </w:p>
    <w:p w:rsidR="00E71775" w:rsidRDefault="00E71775" w:rsidP="00E71775"/>
    <w:p w:rsidR="00E71775" w:rsidRDefault="00E71775" w:rsidP="00E71775">
      <w:r>
        <w:t>Kriteria</w:t>
      </w:r>
    </w:p>
    <w:p w:rsidR="00E71775" w:rsidRDefault="00E71775" w:rsidP="00E71775">
      <w:proofErr w:type="gramStart"/>
      <w:r>
        <w:t>Akses masyarakat terhadap pengelola dan pelaksana pelayanan dalam pelaksanaan kegiatan memadai dan tepat waktu, serta terjadi komunikasi timbal balik antara pengelola dan pelaksana pelayanan Puskesmas dengan masyarakat.</w:t>
      </w:r>
      <w:proofErr w:type="gramEnd"/>
    </w:p>
    <w:p w:rsidR="00E71775" w:rsidRDefault="00E71775" w:rsidP="00E71775">
      <w:r>
        <w:t>Maksud dan Tujuan:</w:t>
      </w:r>
    </w:p>
    <w:p w:rsidR="00E71775" w:rsidRDefault="00E71775" w:rsidP="00E71775">
      <w:proofErr w:type="gramStart"/>
      <w:r>
        <w:t>Sebagai upaya untuk meningkatkan derajat kesehatan masyarakat, baik pengelola maupun pelaksana pelayanan harus mudah diakses oleh masyarakat ketika masyarakat membutuhkan baik untuk pelayanan preventif, promotif, kuratif maupun rehabilitatif sesuai dengan kemampuan Puskesmas.</w:t>
      </w:r>
      <w:proofErr w:type="gramEnd"/>
    </w:p>
    <w:p w:rsidR="00E71775" w:rsidRDefault="00E71775" w:rsidP="00E71775"/>
    <w:p w:rsidR="00E71775" w:rsidRDefault="00E71775" w:rsidP="00E71775">
      <w:r>
        <w:t>Elemen Penilaian:</w:t>
      </w:r>
    </w:p>
    <w:p w:rsidR="00E71775" w:rsidRDefault="00E71775" w:rsidP="00E71775">
      <w:r>
        <w:t>Puskesmas mudah dijangkau oleh pengguna pelayanan</w:t>
      </w:r>
    </w:p>
    <w:p w:rsidR="00E71775" w:rsidRDefault="00E71775" w:rsidP="00E71775">
      <w:r>
        <w:t>Proses penyelenggaraan pelayanan memberi kemudahan bagi pelanggan untuk memperoleh pelayanan</w:t>
      </w:r>
    </w:p>
    <w:p w:rsidR="00E71775" w:rsidRDefault="00E71775" w:rsidP="00E71775">
      <w:proofErr w:type="gramStart"/>
      <w:r>
        <w:t>Tersedia pelayanan sesuai jadual yang ditentukan.</w:t>
      </w:r>
      <w:proofErr w:type="gramEnd"/>
    </w:p>
    <w:p w:rsidR="00E71775" w:rsidRDefault="00E71775" w:rsidP="00E71775">
      <w:proofErr w:type="gramStart"/>
      <w:r>
        <w:t>Teknologi dan mekanisme penyelenggaraan pelayanan memudahkan akses terhadap masyarakat.</w:t>
      </w:r>
      <w:proofErr w:type="gramEnd"/>
    </w:p>
    <w:p w:rsidR="00E71775" w:rsidRDefault="00E71775" w:rsidP="00E71775">
      <w:proofErr w:type="gramStart"/>
      <w:r>
        <w:t>Ada strategi komunikasi untuk memfasilitasi kemudahan akses masyarakat terhadap pelayanan.</w:t>
      </w:r>
      <w:proofErr w:type="gramEnd"/>
    </w:p>
    <w:p w:rsidR="00E71775" w:rsidRDefault="00E71775" w:rsidP="00E71775">
      <w:proofErr w:type="gramStart"/>
      <w:r>
        <w:t>Tersedia akses komunikasi dengan pengelola dan pelaksana untuk membantu pengguna pelayanan dalam memperoleh pelayanan sesuai kebutuhan spesifik pengguna pelayanan.</w:t>
      </w:r>
      <w:proofErr w:type="gramEnd"/>
    </w:p>
    <w:p w:rsidR="00E71775" w:rsidRDefault="00E71775" w:rsidP="00E71775"/>
    <w:p w:rsidR="00E71775" w:rsidRDefault="00E71775" w:rsidP="00E71775">
      <w:r>
        <w:t>Kriteria</w:t>
      </w:r>
    </w:p>
    <w:p w:rsidR="00E71775" w:rsidRDefault="00E71775" w:rsidP="00E71775">
      <w:r>
        <w:t>Penjadualan pelaksanaan pelayanan disepakati bersama dan dilaksanakan tepat waktu sesuai dengan yang direncanakan</w:t>
      </w:r>
    </w:p>
    <w:p w:rsidR="00E71775" w:rsidRDefault="00E71775" w:rsidP="00E71775">
      <w:r>
        <w:t>Maksud dan Tujuan</w:t>
      </w:r>
    </w:p>
    <w:p w:rsidR="00E71775" w:rsidRDefault="00E71775" w:rsidP="00E71775">
      <w:proofErr w:type="gramStart"/>
      <w:r>
        <w:lastRenderedPageBreak/>
        <w:t>Kegiatan pelayanan baik di dalam gedung maupun di luar gedung Puskesmas harus dijadualkan dan dilaksanakan sesuai dengan jadual yang direncanakan dalam rangka mewujudkan efektivitas dan efisiensi dalam penyelenggaraan pelayanan.</w:t>
      </w:r>
      <w:proofErr w:type="gramEnd"/>
    </w:p>
    <w:p w:rsidR="00E71775" w:rsidRDefault="00E71775" w:rsidP="00E71775"/>
    <w:p w:rsidR="00E71775" w:rsidRDefault="00E71775" w:rsidP="00E71775">
      <w:r>
        <w:t>Elemen Penilaian:</w:t>
      </w:r>
    </w:p>
    <w:p w:rsidR="00E71775" w:rsidRDefault="00E71775" w:rsidP="00E71775">
      <w:proofErr w:type="gramStart"/>
      <w:r>
        <w:t>Ada kejelasan jadual pelaksanaan kegiatan Puskesmas.</w:t>
      </w:r>
      <w:proofErr w:type="gramEnd"/>
    </w:p>
    <w:p w:rsidR="00E71775" w:rsidRDefault="00E71775" w:rsidP="00E71775">
      <w:proofErr w:type="gramStart"/>
      <w:r>
        <w:t>Jadual pelaksanaan kegiatan disepakati bersama.</w:t>
      </w:r>
      <w:proofErr w:type="gramEnd"/>
    </w:p>
    <w:p w:rsidR="00E71775" w:rsidRDefault="00E71775" w:rsidP="00E71775">
      <w:proofErr w:type="gramStart"/>
      <w:r>
        <w:t>Pelaksanaan kegiatan sesuai dengan jadual dan rencana yang disusun.</w:t>
      </w:r>
      <w:proofErr w:type="gramEnd"/>
    </w:p>
    <w:p w:rsidR="00E71775" w:rsidRDefault="00E71775" w:rsidP="00E71775"/>
    <w:p w:rsidR="00E71775" w:rsidRDefault="00E71775" w:rsidP="00E71775">
      <w:r>
        <w:t>Kriteria</w:t>
      </w:r>
    </w:p>
    <w:p w:rsidR="00E71775" w:rsidRDefault="00E71775" w:rsidP="00E71775">
      <w:proofErr w:type="gramStart"/>
      <w:r>
        <w:t>Penyelenggaraan pelayanan dan Upaya Puskesmas didukung oleh suatu mekanisme kerja agar tercapai kebutuhan dan harapan pengguna pelayanan, dilaksanakan secara efisien, minimal dari kesalahan dan mencegah terjadinya keterlambatan dalam pelaksanaan.</w:t>
      </w:r>
      <w:proofErr w:type="gramEnd"/>
    </w:p>
    <w:p w:rsidR="00E71775" w:rsidRDefault="00E71775" w:rsidP="00E71775">
      <w:r>
        <w:t>Maksud dan Tujuan</w:t>
      </w:r>
    </w:p>
    <w:p w:rsidR="00E71775" w:rsidRDefault="00E71775" w:rsidP="00E71775">
      <w:proofErr w:type="gramStart"/>
      <w:r>
        <w:t>Kegiatan pelayanan dan upaya Puskesmas perlu dilaksanakan dengan memperhatikan prinsip efektif dan efisien.</w:t>
      </w:r>
      <w:proofErr w:type="gramEnd"/>
      <w:r>
        <w:t xml:space="preserve"> </w:t>
      </w:r>
      <w:proofErr w:type="gramStart"/>
      <w:r>
        <w:t>Perlu ada suatu mekanisme kerja yang terintegrasi untuk meningkatkan efektivitas dan efisiensi sehingga tidak terjadi keterlambatan dan kesalahan dalam pelaksanaan kegiatan.</w:t>
      </w:r>
      <w:proofErr w:type="gramEnd"/>
    </w:p>
    <w:p w:rsidR="00E71775" w:rsidRDefault="00E71775" w:rsidP="00E71775"/>
    <w:p w:rsidR="00E71775" w:rsidRDefault="00E71775" w:rsidP="00E71775">
      <w:r>
        <w:t xml:space="preserve">Kesalahan yang mungkin terjadi dalam proses kegiatan perlu diantisipasi, sehingga upaya pencegahan dapat dilakukan sehingga tidak terjadi kesalahan ataupun risiko dalam penyelenggaraan proses kegiatan. </w:t>
      </w:r>
      <w:proofErr w:type="gramStart"/>
      <w:r>
        <w:t>Prinsip-prinsip manajemen risiko yang sederhana perlu mulai diterapkan dalam penyelenggaraan pelayanan Puskesmas, baik yang bersifat reaktif maupun proaktif.</w:t>
      </w:r>
      <w:proofErr w:type="gramEnd"/>
    </w:p>
    <w:p w:rsidR="00E71775" w:rsidRDefault="00E71775" w:rsidP="00E71775"/>
    <w:p w:rsidR="00E71775" w:rsidRDefault="00E71775" w:rsidP="00E71775">
      <w:r>
        <w:t>Koordinasi dalam pelaksanaan kegiatan dilakukan baik dengan komunikasi lisan maupun tertulis, dan dilakukan koordinasi melalui mekanisme loka karya mini Puskesmas baik secara lintas program maupun lintas sektoral.</w:t>
      </w:r>
    </w:p>
    <w:p w:rsidR="00E71775" w:rsidRDefault="00E71775" w:rsidP="00E71775"/>
    <w:p w:rsidR="00E71775" w:rsidRDefault="00E71775" w:rsidP="00E71775">
      <w:r>
        <w:t>Elemen Penilaian:</w:t>
      </w:r>
    </w:p>
    <w:p w:rsidR="00E71775" w:rsidRDefault="00E71775" w:rsidP="00E71775">
      <w:proofErr w:type="gramStart"/>
      <w:r>
        <w:t>Ada koordinasi dan integrasi dalam penyelenggaraan pelayanan dan Upaya Puskesmas dengan pihak terkait, sehingga terjadi efisiensi dan menjamin keberlangsungan pelayanan.</w:t>
      </w:r>
      <w:proofErr w:type="gramEnd"/>
    </w:p>
    <w:p w:rsidR="00E71775" w:rsidRDefault="00E71775" w:rsidP="00E71775">
      <w:r>
        <w:lastRenderedPageBreak/>
        <w:t>Mekanisme kerja, prosedur dan pelaksanaan kegiatan didokumentasikan</w:t>
      </w:r>
    </w:p>
    <w:p w:rsidR="00E71775" w:rsidRDefault="00E71775" w:rsidP="00E71775">
      <w:r>
        <w:t>Dilakukan kajian terhadap masalah-masalah spesifik yang ada dalam proses penyelenggaraan pelayanan dan Upaya Puskesmas, untuk kemudian dilakukan koreksi dan pencegahan agar tidak terulang kembali</w:t>
      </w:r>
    </w:p>
    <w:p w:rsidR="00E71775" w:rsidRDefault="00E71775" w:rsidP="00E71775">
      <w:r>
        <w:t>Dilakukan kajian terhadap masalah-masalah yang potensial terjadi dalam proses penyelenggaraan pelayanan dan dilakukan upaya pencegahan.</w:t>
      </w:r>
    </w:p>
    <w:p w:rsidR="00E71775" w:rsidRDefault="00E71775" w:rsidP="00E71775">
      <w:proofErr w:type="gramStart"/>
      <w:r>
        <w:t>Penyelenggara pelayanan secara konsisten mengupayakan agar pelaksanaan kegiatan dilakukan dengan tertib dan akurat agar memenuhi harapan dan kebutuhan pelanggan.</w:t>
      </w:r>
      <w:proofErr w:type="gramEnd"/>
    </w:p>
    <w:p w:rsidR="00E71775" w:rsidRDefault="00E71775" w:rsidP="00E71775">
      <w:proofErr w:type="gramStart"/>
      <w:r>
        <w:t>Informasi yang akurat dan konsisten diberikan kepada pengguna pelayanan dan pihak terkait.</w:t>
      </w:r>
      <w:proofErr w:type="gramEnd"/>
    </w:p>
    <w:p w:rsidR="00E71775" w:rsidRDefault="00E71775" w:rsidP="00E71775">
      <w:r>
        <w:t>Dilakukan perbaikan proses alur kerja untuk meningkatkan efesiensi agar dapat memenuhi kebutuhan dan harapan pengguna pelayanan</w:t>
      </w:r>
    </w:p>
    <w:p w:rsidR="00E71775" w:rsidRDefault="00E71775" w:rsidP="00E71775">
      <w:r>
        <w:t>Ada kemudahan bagi pelaksana pelayanan untuk memperoleh bantuan konsultatif jika membutuhkan</w:t>
      </w:r>
    </w:p>
    <w:p w:rsidR="00E71775" w:rsidRDefault="00E71775" w:rsidP="00E71775">
      <w:r>
        <w:t>Ada mekanisme yang mendukung koordinasi dalam pelaksanaan kegiatan pelayanan</w:t>
      </w:r>
    </w:p>
    <w:p w:rsidR="00E71775" w:rsidRDefault="00E71775" w:rsidP="00E71775">
      <w:proofErr w:type="gramStart"/>
      <w:r>
        <w:t>Ada kejelasan prosedur, kejelasan tertib administrasi, dan dukungan tehnologi sehingga pelaksanaan pelayanan minimal dari kesalahan, tidak terjadi penyimpangan maupun keterlambatan.</w:t>
      </w:r>
      <w:proofErr w:type="gramEnd"/>
    </w:p>
    <w:p w:rsidR="00E71775" w:rsidRDefault="00E71775" w:rsidP="00E71775">
      <w:r>
        <w:t>Pelaksana kegiatan mendapat dukungan dari pimpinan Puskesmas</w:t>
      </w:r>
    </w:p>
    <w:p w:rsidR="00E71775" w:rsidRDefault="00E71775" w:rsidP="00E71775"/>
    <w:p w:rsidR="00E71775" w:rsidRDefault="00E71775" w:rsidP="00E71775">
      <w:r>
        <w:t>Kriteria</w:t>
      </w:r>
    </w:p>
    <w:p w:rsidR="00E71775" w:rsidRDefault="00E71775" w:rsidP="00E71775">
      <w:proofErr w:type="gramStart"/>
      <w:r>
        <w:t>Adanya mekanisme umpan balik dan penanganan keluhan pengguna pelayanan dalam penyelenggaraan pelayanan.</w:t>
      </w:r>
      <w:proofErr w:type="gramEnd"/>
      <w:r>
        <w:t xml:space="preserve"> </w:t>
      </w:r>
      <w:proofErr w:type="gramStart"/>
      <w:r>
        <w:t>Keluhan dan ketidak sesuaian pelaksanaan dimonitor, dibahas dan ditindak lanjuti oleh penyelenggara pelayanan untuk mencegah terjadinya masalah dan untuk meningkatkan penyelenggaraan pelayanan.</w:t>
      </w:r>
      <w:proofErr w:type="gramEnd"/>
    </w:p>
    <w:p w:rsidR="00E71775" w:rsidRDefault="00E71775" w:rsidP="00E71775">
      <w:r>
        <w:t> </w:t>
      </w:r>
    </w:p>
    <w:p w:rsidR="00E71775" w:rsidRDefault="00E71775" w:rsidP="00E71775">
      <w:r>
        <w:t>Maksud dan Tujuan:</w:t>
      </w:r>
    </w:p>
    <w:p w:rsidR="00E71775" w:rsidRDefault="00E71775" w:rsidP="00E71775"/>
    <w:p w:rsidR="00E71775" w:rsidRDefault="00E71775" w:rsidP="00E71775">
      <w:proofErr w:type="gramStart"/>
      <w:r>
        <w:t>Mekanisme untuk menerima umpan balik dari pengguna pelayanan diperlukan untuk memperoleh masukan dari pengguna dan masyarakat dalam upaya perbaikan sistem pelayanan dan penyelenggaraan Upaya Puskesmas.</w:t>
      </w:r>
      <w:proofErr w:type="gramEnd"/>
      <w:r>
        <w:t xml:space="preserve"> </w:t>
      </w:r>
      <w:proofErr w:type="gramStart"/>
      <w:r>
        <w:t>Berbagai mekanisme dapat dipergunakan sesuai dengan kemampuan yang dimiliki oleh Puskesmas dengan tehnologi informasi yang tersedia.</w:t>
      </w:r>
      <w:proofErr w:type="gramEnd"/>
    </w:p>
    <w:p w:rsidR="00E71775" w:rsidRDefault="00E71775" w:rsidP="00E71775"/>
    <w:p w:rsidR="00E71775" w:rsidRDefault="00E71775" w:rsidP="00E71775">
      <w:proofErr w:type="gramStart"/>
      <w:r>
        <w:lastRenderedPageBreak/>
        <w:t>Respons terhadap keluhan/umpan balik diwujudkan dalam upaya perbaikan dan diinformasikan kepada pengguna pelayanan.</w:t>
      </w:r>
      <w:proofErr w:type="gramEnd"/>
    </w:p>
    <w:p w:rsidR="00E71775" w:rsidRDefault="00E71775" w:rsidP="00E71775"/>
    <w:p w:rsidR="00E71775" w:rsidRDefault="00E71775" w:rsidP="00E71775">
      <w:r>
        <w:t>Elemen Penilaian:</w:t>
      </w:r>
    </w:p>
    <w:p w:rsidR="00E71775" w:rsidRDefault="00E71775" w:rsidP="00E71775">
      <w:proofErr w:type="gramStart"/>
      <w:r>
        <w:t>Ada mekanisme yang jelas untuk menerima keluhan dan umpan balik dari pengguna pelayanan, maupun pihak terkait tentang pelayanan dan penyelenggaraan Upaya Puskesmas.</w:t>
      </w:r>
      <w:proofErr w:type="gramEnd"/>
    </w:p>
    <w:p w:rsidR="00E71775" w:rsidRDefault="00E71775" w:rsidP="00E71775">
      <w:r>
        <w:t>Keluhan dan umpan balik direspons, diidentifikasi, dianalisa, dan ditindaklanjuti</w:t>
      </w:r>
    </w:p>
    <w:p w:rsidR="00E71775" w:rsidRDefault="00E71775" w:rsidP="00E71775">
      <w:proofErr w:type="gramStart"/>
      <w:r>
        <w:t>Ada tindak lanjut sebagai tanggapan terhadap keluhan dan umpan balik.</w:t>
      </w:r>
      <w:proofErr w:type="gramEnd"/>
    </w:p>
    <w:p w:rsidR="00E71775" w:rsidRDefault="00E71775" w:rsidP="00E71775">
      <w:proofErr w:type="gramStart"/>
      <w:r>
        <w:t>Ada evaluasi terhadap tindak lanjut keluhan/umpan balik.</w:t>
      </w:r>
      <w:proofErr w:type="gramEnd"/>
    </w:p>
    <w:p w:rsidR="00E71775" w:rsidRDefault="00E71775" w:rsidP="00E71775"/>
    <w:p w:rsidR="00E71775" w:rsidRDefault="00E71775" w:rsidP="00E71775"/>
    <w:p w:rsidR="00E71775" w:rsidRDefault="00E71775" w:rsidP="00E71775">
      <w:r>
        <w:t>Standar</w:t>
      </w:r>
    </w:p>
    <w:p w:rsidR="00E71775" w:rsidRDefault="00E71775" w:rsidP="00E71775">
      <w:r>
        <w:t>1.3.      Evaluasi</w:t>
      </w:r>
    </w:p>
    <w:p w:rsidR="00E71775" w:rsidRDefault="00E71775" w:rsidP="00E71775">
      <w:proofErr w:type="gramStart"/>
      <w:r>
        <w:t>Evaluasi dilakukan terhadap efektivitas dan efisiensi penyelenggaraan pelayanan, apakah sesuai dengan rencana dan dapat memenuhi kebutuhan dan harapan pengguna pelayanan.</w:t>
      </w:r>
      <w:proofErr w:type="gramEnd"/>
    </w:p>
    <w:p w:rsidR="00E71775" w:rsidRDefault="00E71775" w:rsidP="00E71775">
      <w:r>
        <w:t>Kriteria</w:t>
      </w:r>
    </w:p>
    <w:p w:rsidR="00E71775" w:rsidRDefault="00E71775" w:rsidP="00E71775">
      <w:proofErr w:type="gramStart"/>
      <w:r>
        <w:t>Kinerja Puskesmas dan strategi pelayanan dan penyelenggaraan Upaya Puskesmas dianalisis sebagai bahan untuk perbaikan.</w:t>
      </w:r>
      <w:proofErr w:type="gramEnd"/>
      <w:r>
        <w:t xml:space="preserve"> </w:t>
      </w:r>
      <w:proofErr w:type="gramStart"/>
      <w:r>
        <w:t>Hasil evaluasi dibahas dan ditindak lanjuti.</w:t>
      </w:r>
      <w:proofErr w:type="gramEnd"/>
    </w:p>
    <w:p w:rsidR="00E71775" w:rsidRDefault="00E71775" w:rsidP="00E71775">
      <w:r>
        <w:t>Maksud dan Tujuan</w:t>
      </w:r>
    </w:p>
    <w:p w:rsidR="00E71775" w:rsidRDefault="00E71775" w:rsidP="00E71775">
      <w:proofErr w:type="gramStart"/>
      <w:r>
        <w:t>Evaluasi terhadap kinerja dilakukan dengan menggunakan indikator yang jelas sebagai dasar perbaikan penyelenggaraan pelayanan dan perencanaan pada periode berikutnya.</w:t>
      </w:r>
      <w:proofErr w:type="gramEnd"/>
    </w:p>
    <w:p w:rsidR="00E71775" w:rsidRDefault="00E71775" w:rsidP="00E71775"/>
    <w:p w:rsidR="00E71775" w:rsidRDefault="00E71775" w:rsidP="00E71775">
      <w:proofErr w:type="gramStart"/>
      <w:r>
        <w:t>Indikator penilaian untuk tiap jenis pelayanan dan Upaya/Kegiatan Puskesmas perlu disusun, dimonitor dan dianalisis secara periodik sebagai bahan untuk perbaikan.</w:t>
      </w:r>
      <w:proofErr w:type="gramEnd"/>
    </w:p>
    <w:p w:rsidR="00E71775" w:rsidRDefault="00E71775" w:rsidP="00E71775"/>
    <w:p w:rsidR="00E71775" w:rsidRDefault="00E71775" w:rsidP="00E71775">
      <w:r>
        <w:t>Elemen Penilaian:</w:t>
      </w:r>
    </w:p>
    <w:p w:rsidR="00E71775" w:rsidRDefault="00E71775" w:rsidP="00E71775">
      <w:r>
        <w:t>Ada indikator yang jelas untuk penilaian kinerja Puskesmas</w:t>
      </w:r>
    </w:p>
    <w:p w:rsidR="00E71775" w:rsidRDefault="00E71775" w:rsidP="00E71775">
      <w:r>
        <w:t>Kinerja dinilai secara periodik berdasarkan indikator yang ditetapkan</w:t>
      </w:r>
    </w:p>
    <w:p w:rsidR="00E71775" w:rsidRDefault="00E71775" w:rsidP="00E71775">
      <w:r>
        <w:lastRenderedPageBreak/>
        <w:t>Hasil penilaian dianalisis dan diumpan balikkan pada pihak terkait</w:t>
      </w:r>
    </w:p>
    <w:p w:rsidR="00E71775" w:rsidRDefault="00E71775" w:rsidP="00E71775">
      <w:r>
        <w:t>Hasil penilaian kinerja digunakan untuk memperbaiki kinerja pelaksanaan kegiatan Puskesmas</w:t>
      </w:r>
    </w:p>
    <w:p w:rsidR="00E71775" w:rsidRDefault="00E71775" w:rsidP="00E71775">
      <w:r>
        <w:t>Hasil penilaian kinerja digunakan untuk perencanaan periode berikutnya</w:t>
      </w:r>
    </w:p>
    <w:p w:rsidR="00E71775" w:rsidRDefault="00E71775" w:rsidP="00E71775"/>
    <w:p w:rsidR="00E71775" w:rsidRDefault="00E71775" w:rsidP="00E71775"/>
    <w:p w:rsidR="00E71775" w:rsidRDefault="00E71775" w:rsidP="00E71775">
      <w:r>
        <w:t>Kriteria</w:t>
      </w:r>
    </w:p>
    <w:p w:rsidR="00E71775" w:rsidRDefault="00E71775" w:rsidP="00E71775">
      <w:proofErr w:type="gramStart"/>
      <w:r>
        <w:t>Evaluasi meliputi pengumpulan data dan analisis terhadap indikator kinerja Puskesmas.</w:t>
      </w:r>
      <w:proofErr w:type="gramEnd"/>
    </w:p>
    <w:p w:rsidR="00E71775" w:rsidRDefault="00E71775" w:rsidP="00E71775">
      <w:r>
        <w:t> </w:t>
      </w:r>
    </w:p>
    <w:p w:rsidR="00E71775" w:rsidRDefault="00E71775" w:rsidP="00E71775">
      <w:r>
        <w:t>Maksud dan Tujuan</w:t>
      </w:r>
    </w:p>
    <w:p w:rsidR="00E71775" w:rsidRDefault="00E71775" w:rsidP="00E71775">
      <w:r>
        <w:t xml:space="preserve">Untuk melakukan evaluasi kinerja perlu disusun ketentuan, prosedur, indikator dan </w:t>
      </w:r>
      <w:proofErr w:type="gramStart"/>
      <w:r>
        <w:t>cara</w:t>
      </w:r>
      <w:proofErr w:type="gramEnd"/>
      <w:r>
        <w:t xml:space="preserve"> pengumpulan data yang jelas, dengan metoda evaluasi yang dapat dilakukan secara kualitatif maupun kuantitatif.</w:t>
      </w:r>
    </w:p>
    <w:p w:rsidR="00E71775" w:rsidRDefault="00E71775" w:rsidP="00E71775"/>
    <w:p w:rsidR="00E71775" w:rsidRDefault="00E71775" w:rsidP="00E71775">
      <w:r>
        <w:t>Elemen Penilaian:</w:t>
      </w:r>
    </w:p>
    <w:p w:rsidR="00E71775" w:rsidRDefault="00E71775" w:rsidP="00E71775">
      <w:r>
        <w:t>Data kinerja Puskesmas dikumpulkan secara periodik sesuai ketentuan yang berlaku</w:t>
      </w:r>
    </w:p>
    <w:p w:rsidR="00E71775" w:rsidRDefault="00E71775" w:rsidP="00E71775">
      <w:proofErr w:type="gramStart"/>
      <w:r>
        <w:t>Kinerja Puskesmas dianalisis secara periodik.</w:t>
      </w:r>
      <w:proofErr w:type="gramEnd"/>
    </w:p>
    <w:p w:rsidR="00E71775" w:rsidRDefault="00E71775" w:rsidP="00E71775">
      <w:proofErr w:type="gramStart"/>
      <w:r>
        <w:t>Ditetapkan acuan yang jelas tentang indikator dan standar untuk mengukur kinerja Puskesmas.</w:t>
      </w:r>
      <w:proofErr w:type="gramEnd"/>
    </w:p>
    <w:p w:rsidR="00E71775" w:rsidRDefault="00E71775" w:rsidP="00E71775">
      <w:r>
        <w:t>Hasil analisis data kinerja dibandingkan dengan acuan standar atau jika dimungkinkan dilakukan juga kajibanding (benchmarking) dengan Puskesmas yang lain.</w:t>
      </w:r>
    </w:p>
    <w:p w:rsidR="00E71775" w:rsidRDefault="00E71775" w:rsidP="00E71775">
      <w:proofErr w:type="gramStart"/>
      <w:r>
        <w:t>Ada bukti yang menunjukan bahwa evaluasi kinerja pelayanan digunakan untuk perbaikan penyelenggaraan dan pelaksanaan kegiatan pelayanan.</w:t>
      </w:r>
      <w:proofErr w:type="gramEnd"/>
    </w:p>
    <w:p w:rsidR="00974480" w:rsidRDefault="00E71775" w:rsidP="00E71775">
      <w:r>
        <w:t> </w:t>
      </w:r>
    </w:p>
    <w:sectPr w:rsidR="00974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775"/>
    <w:rsid w:val="001475E2"/>
    <w:rsid w:val="004A3EC9"/>
    <w:rsid w:val="00974480"/>
    <w:rsid w:val="00E71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2483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2017-11-17T10:23:00Z</dcterms:created>
  <dcterms:modified xsi:type="dcterms:W3CDTF">2017-11-17T11:52:00Z</dcterms:modified>
</cp:coreProperties>
</file>