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F3" w:rsidRPr="006676F3" w:rsidRDefault="006676F3" w:rsidP="006676F3">
      <w:pPr>
        <w:ind w:left="0" w:right="0" w:firstLine="0"/>
        <w:rPr>
          <w:b/>
        </w:rPr>
      </w:pPr>
      <w:r w:rsidRPr="006676F3">
        <w:rPr>
          <w:b/>
        </w:rPr>
        <w:t xml:space="preserve">Pilihlah nama yang baik </w:t>
      </w:r>
    </w:p>
    <w:p w:rsidR="006676F3" w:rsidRDefault="006676F3" w:rsidP="006676F3">
      <w:pPr>
        <w:ind w:left="0" w:right="0" w:firstLine="0"/>
      </w:pPr>
      <w:r>
        <w:t>Mungkin ada ungkapan yang menyatakan “apalah arti sebuah nama”. Namun, hendaknya setiap orang tua menyadari bahwa nama anak atau nama bayi sangatlah penting bagi anak atau bayi itu. Nama anak atau nama bayi adalah identitas. Anak atau bayi anda akan dipanggil dengan nama tersebut oleh semua orang. Apalah jadinya jika nama yang anda berikan kepada anak atau bayi tidak bagus.</w:t>
      </w:r>
    </w:p>
    <w:p w:rsidR="006676F3" w:rsidRPr="006676F3" w:rsidRDefault="006676F3" w:rsidP="006676F3">
      <w:pPr>
        <w:ind w:left="0" w:right="0" w:firstLine="0"/>
        <w:rPr>
          <w:b/>
        </w:rPr>
      </w:pPr>
      <w:r w:rsidRPr="006676F3">
        <w:rPr>
          <w:b/>
        </w:rPr>
        <w:t xml:space="preserve">Pilihlah nama yang mudah dieja </w:t>
      </w:r>
    </w:p>
    <w:p w:rsidR="006676F3" w:rsidRDefault="006676F3" w:rsidP="006676F3">
      <w:pPr>
        <w:ind w:left="0" w:right="0" w:firstLine="0"/>
      </w:pPr>
      <w:r>
        <w:t xml:space="preserve">Nama anak atau nama bayi anda akan sering disebut / dipanggil. Nama anak atau nama bayi anda juga akan sering ditulis untuk berbagai keperluan. Karena itulah, permudah orang untuk memanggil nama anak atau nama bayi anda dengan cara memilih nama yang mudah dieja. </w:t>
      </w:r>
    </w:p>
    <w:p w:rsidR="006676F3" w:rsidRPr="006676F3" w:rsidRDefault="006676F3" w:rsidP="006676F3">
      <w:pPr>
        <w:ind w:left="0" w:right="0" w:firstLine="0"/>
        <w:rPr>
          <w:b/>
        </w:rPr>
      </w:pPr>
      <w:r w:rsidRPr="006676F3">
        <w:rPr>
          <w:b/>
        </w:rPr>
        <w:t xml:space="preserve">Pilih nama yang memiliki arti baik </w:t>
      </w:r>
    </w:p>
    <w:p w:rsidR="006676F3" w:rsidRDefault="006676F3" w:rsidP="006676F3">
      <w:pPr>
        <w:ind w:left="0" w:right="0" w:firstLine="0"/>
      </w:pPr>
      <w:r>
        <w:t xml:space="preserve">Dalam agama, nama berarti doa. Artinya nama anak atau nama bayi adalah doa baginya. Karena itu, pilihlah nama anak atau nama bayi anda dengan baik. </w:t>
      </w:r>
    </w:p>
    <w:p w:rsidR="006676F3" w:rsidRPr="006676F3" w:rsidRDefault="006676F3" w:rsidP="006676F3">
      <w:pPr>
        <w:ind w:left="0" w:right="0" w:firstLine="0"/>
        <w:rPr>
          <w:b/>
        </w:rPr>
      </w:pPr>
      <w:r w:rsidRPr="006676F3">
        <w:rPr>
          <w:b/>
        </w:rPr>
        <w:t xml:space="preserve">Jangan terlalu panjang </w:t>
      </w:r>
    </w:p>
    <w:p w:rsidR="006676F3" w:rsidRDefault="006676F3" w:rsidP="006676F3">
      <w:pPr>
        <w:ind w:left="0" w:right="0" w:firstLine="0"/>
      </w:pPr>
      <w:r>
        <w:t>Walaupun nama sangat penting bagi anak atau bayi anda, namun janganlah memberi nama terlalu panjang. Cukup 2 hingga 3 kata saja.</w:t>
      </w:r>
    </w:p>
    <w:p w:rsidR="006676F3" w:rsidRPr="006676F3" w:rsidRDefault="006676F3" w:rsidP="006676F3">
      <w:pPr>
        <w:ind w:left="0" w:right="0" w:firstLine="0"/>
        <w:rPr>
          <w:b/>
        </w:rPr>
      </w:pPr>
      <w:bookmarkStart w:id="0" w:name="_GoBack"/>
      <w:r w:rsidRPr="006676F3">
        <w:rPr>
          <w:b/>
        </w:rPr>
        <w:t xml:space="preserve">Jangan memilih nama yang anda tidak mengetahui artinya </w:t>
      </w:r>
    </w:p>
    <w:bookmarkEnd w:id="0"/>
    <w:p w:rsidR="006676F3" w:rsidRDefault="006676F3" w:rsidP="006676F3">
      <w:pPr>
        <w:ind w:left="0" w:right="0" w:firstLine="0"/>
      </w:pPr>
      <w:r>
        <w:t>Hindari memilih nama anak atau nama bayi yang anda sendiri tidak mengetahui artinya. Jika nama tersebut ternyata memiliki arti baik sih, tidak mengapa. Namun, jika ternyata nama yang anda pilih memiliki arti yang buruk, bagaimana ?</w:t>
      </w:r>
    </w:p>
    <w:p w:rsidR="004A3A17" w:rsidRDefault="004A3A17"/>
    <w:sectPr w:rsidR="004A3A17" w:rsidSect="001A42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45C61"/>
    <w:multiLevelType w:val="hybridMultilevel"/>
    <w:tmpl w:val="75165038"/>
    <w:lvl w:ilvl="0" w:tplc="7CECEE4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707E7"/>
    <w:multiLevelType w:val="hybridMultilevel"/>
    <w:tmpl w:val="9D86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A0D3C"/>
    <w:multiLevelType w:val="hybridMultilevel"/>
    <w:tmpl w:val="129AF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AD5242"/>
    <w:multiLevelType w:val="multilevel"/>
    <w:tmpl w:val="F52A0FC4"/>
    <w:lvl w:ilvl="0">
      <w:start w:val="1"/>
      <w:numFmt w:val="none"/>
      <w:pStyle w:val="Heading1"/>
      <w:lvlText w:val=""/>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76F3"/>
    <w:rsid w:val="00094170"/>
    <w:rsid w:val="00100C9C"/>
    <w:rsid w:val="00106C6C"/>
    <w:rsid w:val="002C174A"/>
    <w:rsid w:val="004A3A17"/>
    <w:rsid w:val="005E0AEE"/>
    <w:rsid w:val="00632F88"/>
    <w:rsid w:val="006676F3"/>
    <w:rsid w:val="00691A8A"/>
    <w:rsid w:val="00970F88"/>
    <w:rsid w:val="00B46671"/>
    <w:rsid w:val="00BA3F0E"/>
    <w:rsid w:val="00C13E72"/>
    <w:rsid w:val="00F67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67" w:righ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F3"/>
    <w:rPr>
      <w:lang w:val="id-ID"/>
    </w:rPr>
  </w:style>
  <w:style w:type="paragraph" w:styleId="Heading1">
    <w:name w:val="heading 1"/>
    <w:basedOn w:val="Normal"/>
    <w:next w:val="Normal"/>
    <w:link w:val="Heading1Char"/>
    <w:uiPriority w:val="9"/>
    <w:qFormat/>
    <w:rsid w:val="002C174A"/>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C174A"/>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174A"/>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174A"/>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174A"/>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C174A"/>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C174A"/>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174A"/>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174A"/>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7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C17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C174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C174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174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C174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C174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174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174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C17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dedi</dc:creator>
  <cp:lastModifiedBy>dedi</cp:lastModifiedBy>
  <cp:revision>1</cp:revision>
  <dcterms:created xsi:type="dcterms:W3CDTF">2017-09-18T03:49:00Z</dcterms:created>
  <dcterms:modified xsi:type="dcterms:W3CDTF">2017-09-18T03:56:00Z</dcterms:modified>
</cp:coreProperties>
</file>